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Тема ЕДП</w:t>
      </w:r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09.09.2024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"ЕКБ: выбор в пользу жизни" (популяризация трезвого образа жизни, профил</w:t>
      </w:r>
      <w:r w:rsidR="0036284D">
        <w:rPr>
          <w:color w:val="383838"/>
        </w:rPr>
        <w:t>актика алкоголизма, к 09.09.2024</w:t>
      </w:r>
      <w:r>
        <w:rPr>
          <w:color w:val="383838"/>
        </w:rPr>
        <w:t xml:space="preserve"> Всероссийскому дню трезвости)</w:t>
      </w:r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16.10.2024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 xml:space="preserve">"Модно-не значит полезно" (формирование здорового </w:t>
      </w:r>
      <w:r w:rsidR="0036284D">
        <w:rPr>
          <w:color w:val="383838"/>
        </w:rPr>
        <w:t>пищевого поведения, к 16.10.2024</w:t>
      </w:r>
      <w:r>
        <w:rPr>
          <w:color w:val="383838"/>
        </w:rPr>
        <w:t xml:space="preserve"> Всемирному дню здорового питания)</w:t>
      </w:r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09-22.10.2024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"Защити город от наркотиков!" (антинаркотическая профилактика, 2 этап Всероссийской акции "Сообщи, где торгуют смертью")</w:t>
      </w:r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16.11.2024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proofErr w:type="gramStart"/>
      <w:r>
        <w:rPr>
          <w:color w:val="383838"/>
        </w:rPr>
        <w:t>"Екатеринбург-город свободный от табачного дыма" (антитабачная профилактика, к</w:t>
      </w:r>
      <w:proofErr w:type="gramEnd"/>
      <w:r>
        <w:rPr>
          <w:color w:val="383838"/>
        </w:rPr>
        <w:t xml:space="preserve"> </w:t>
      </w:r>
      <w:proofErr w:type="gramStart"/>
      <w:r>
        <w:rPr>
          <w:color w:val="383838"/>
        </w:rPr>
        <w:t>Международному дню отказа от курения)</w:t>
      </w:r>
      <w:proofErr w:type="gramEnd"/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01.12.2024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 xml:space="preserve">"Знаю и не </w:t>
      </w:r>
      <w:proofErr w:type="gramStart"/>
      <w:r>
        <w:rPr>
          <w:color w:val="383838"/>
        </w:rPr>
        <w:t>боюсь!" (продвижение</w:t>
      </w:r>
      <w:proofErr w:type="gramEnd"/>
      <w:r>
        <w:rPr>
          <w:color w:val="383838"/>
        </w:rPr>
        <w:t xml:space="preserve"> ценностей здор</w:t>
      </w:r>
      <w:r w:rsidR="0036284D">
        <w:rPr>
          <w:color w:val="383838"/>
        </w:rPr>
        <w:t>ового образа жизни, к 01.12.2024</w:t>
      </w:r>
      <w:r>
        <w:rPr>
          <w:color w:val="383838"/>
        </w:rPr>
        <w:t xml:space="preserve"> Всемирному дню борьбы со СПИД)</w:t>
      </w:r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05.12.2024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 xml:space="preserve">"Здоровая инициатива. </w:t>
      </w:r>
      <w:proofErr w:type="gramStart"/>
      <w:r>
        <w:rPr>
          <w:color w:val="383838"/>
        </w:rPr>
        <w:t>Молодые-молодым</w:t>
      </w:r>
      <w:proofErr w:type="gramEnd"/>
      <w:r>
        <w:rPr>
          <w:color w:val="383838"/>
        </w:rPr>
        <w:t>!" (поддерж</w:t>
      </w:r>
      <w:r w:rsidR="0036284D">
        <w:rPr>
          <w:color w:val="383838"/>
        </w:rPr>
        <w:t>ка добровольчества, к 05.12.2024</w:t>
      </w:r>
      <w:r>
        <w:rPr>
          <w:color w:val="383838"/>
        </w:rPr>
        <w:t xml:space="preserve"> Международному дню волонтера)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январь</w:t>
      </w:r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12.01.2025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"Мечтай! Действуй! Двигайся!" (профилактика депрессий, суицидов, употребления НС и ПАВ, поддержка психологического и социального здоровья"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13.0</w:t>
      </w:r>
      <w:r w:rsidR="0036284D">
        <w:rPr>
          <w:color w:val="383838"/>
        </w:rPr>
        <w:t>2.2025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"Мы ждем тебя в реальности" (профилактика экранной зависимости, пропаганда безопасного пов</w:t>
      </w:r>
      <w:r w:rsidR="0036284D">
        <w:rPr>
          <w:color w:val="383838"/>
        </w:rPr>
        <w:t>едения в Интернете, к 28.01.2025</w:t>
      </w:r>
      <w:r>
        <w:rPr>
          <w:color w:val="383838"/>
        </w:rPr>
        <w:t xml:space="preserve"> Международному</w:t>
      </w:r>
      <w:r w:rsidR="0036284D">
        <w:rPr>
          <w:color w:val="383838"/>
        </w:rPr>
        <w:t xml:space="preserve"> дню без Интернета, к 13.02.2025</w:t>
      </w:r>
      <w:r>
        <w:rPr>
          <w:color w:val="383838"/>
        </w:rPr>
        <w:t xml:space="preserve"> Всемирному дню безопасного Интернета)</w:t>
      </w:r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14-17.03.2025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"Защити город от наркотиков!" (антинаркотическая профилактика, 1 этап Всероссийской акции "Сообщи, где торгуют смертью")</w:t>
      </w:r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07.04.2025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"Успей жить!" (популяризация трезвого образа жизни, профил</w:t>
      </w:r>
      <w:r w:rsidR="0036284D">
        <w:rPr>
          <w:color w:val="383838"/>
        </w:rPr>
        <w:t>актика алкоголизма, к 07.04.2025</w:t>
      </w:r>
      <w:r>
        <w:rPr>
          <w:color w:val="383838"/>
        </w:rPr>
        <w:t xml:space="preserve"> Всемирному дню здоровья)</w:t>
      </w:r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31.05.2025</w:t>
      </w:r>
    </w:p>
    <w:p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"Екатеринбург-город свободный от табачного дыма" (антитаб</w:t>
      </w:r>
      <w:r w:rsidR="0036284D">
        <w:rPr>
          <w:color w:val="383838"/>
        </w:rPr>
        <w:t>ачная профилактика, к 31.05.2025</w:t>
      </w:r>
      <w:r>
        <w:rPr>
          <w:color w:val="383838"/>
        </w:rPr>
        <w:t xml:space="preserve"> Всемирному дню без табака)</w:t>
      </w:r>
    </w:p>
    <w:p w:rsidR="005A6E11" w:rsidRDefault="0036284D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26.06.2025</w:t>
      </w:r>
    </w:p>
    <w:p w:rsidR="00D65379" w:rsidRDefault="005A6E11" w:rsidP="0036284D">
      <w:pPr>
        <w:pStyle w:val="a3"/>
        <w:spacing w:before="0" w:beforeAutospacing="0" w:after="150" w:afterAutospacing="0"/>
        <w:jc w:val="both"/>
      </w:pPr>
      <w:r>
        <w:rPr>
          <w:color w:val="383838"/>
        </w:rPr>
        <w:t>"Уральцы выбирают здоровье" (антинарк</w:t>
      </w:r>
      <w:r w:rsidR="0036284D">
        <w:rPr>
          <w:color w:val="383838"/>
        </w:rPr>
        <w:t>отический месячник, к 26.06.2025</w:t>
      </w:r>
      <w:r>
        <w:rPr>
          <w:color w:val="383838"/>
        </w:rPr>
        <w:t xml:space="preserve"> Международному дню борьбы с наркоманией)</w:t>
      </w:r>
    </w:p>
    <w:sectPr w:rsidR="00D65379" w:rsidSect="0086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7FDC"/>
    <w:rsid w:val="0036284D"/>
    <w:rsid w:val="005A6E11"/>
    <w:rsid w:val="0086158B"/>
    <w:rsid w:val="00937FDC"/>
    <w:rsid w:val="00D6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ЭКЗАМЕН</cp:lastModifiedBy>
  <cp:revision>4</cp:revision>
  <dcterms:created xsi:type="dcterms:W3CDTF">2024-02-06T18:20:00Z</dcterms:created>
  <dcterms:modified xsi:type="dcterms:W3CDTF">2024-09-17T13:41:00Z</dcterms:modified>
</cp:coreProperties>
</file>